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C8" w:rsidRPr="00945CB9" w:rsidRDefault="001259C8">
      <w:pPr>
        <w:rPr>
          <w:sz w:val="16"/>
          <w:szCs w:val="16"/>
          <w:lang w:val="bs-Latn-BA"/>
        </w:rPr>
      </w:pPr>
    </w:p>
    <w:tbl>
      <w:tblPr>
        <w:tblW w:w="5000" w:type="pct"/>
        <w:tblCellMar>
          <w:top w:w="28" w:type="dxa"/>
          <w:bottom w:w="57" w:type="dxa"/>
        </w:tblCellMar>
        <w:tblLook w:val="0000" w:firstRow="0" w:lastRow="0" w:firstColumn="0" w:lastColumn="0" w:noHBand="0" w:noVBand="0"/>
      </w:tblPr>
      <w:tblGrid>
        <w:gridCol w:w="2399"/>
        <w:gridCol w:w="3902"/>
        <w:gridCol w:w="304"/>
        <w:gridCol w:w="3599"/>
      </w:tblGrid>
      <w:tr w:rsidR="001259C8" w:rsidRPr="00945CB9" w:rsidTr="00C448EE">
        <w:tc>
          <w:tcPr>
            <w:tcW w:w="2399" w:type="dxa"/>
          </w:tcPr>
          <w:p w:rsidR="001259C8" w:rsidRPr="00945CB9" w:rsidRDefault="001259C8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7805" w:type="dxa"/>
            <w:gridSpan w:val="3"/>
            <w:tcBorders>
              <w:bottom w:val="single" w:sz="4" w:space="0" w:color="auto"/>
            </w:tcBorders>
          </w:tcPr>
          <w:p w:rsidR="001259C8" w:rsidRPr="00F82EE2" w:rsidRDefault="00371DF4" w:rsidP="00E27678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begin">
                <w:ffData>
                  <w:name w:val="Ime"/>
                  <w:enabled/>
                  <w:calcOnExit/>
                  <w:helpText w:type="text" w:val="Upišite Vaše ime i prezime"/>
                  <w:statusText w:type="text" w:val="Upišite Vaše ime i prezime.  Dozvoljeni broj karaktera: 50"/>
                  <w:textInput>
                    <w:maxLength w:val="50"/>
                  </w:textInput>
                </w:ffData>
              </w:fldChar>
            </w:r>
            <w:bookmarkStart w:id="0" w:name="Ime"/>
            <w:r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end"/>
            </w:r>
            <w:bookmarkEnd w:id="0"/>
          </w:p>
        </w:tc>
      </w:tr>
      <w:tr w:rsidR="00E27678" w:rsidRPr="00371DF4" w:rsidTr="00C448EE">
        <w:tc>
          <w:tcPr>
            <w:tcW w:w="2399" w:type="dxa"/>
          </w:tcPr>
          <w:p w:rsidR="00E27678" w:rsidRPr="00945CB9" w:rsidRDefault="00E27678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</w:t>
            </w:r>
            <w:r>
              <w:rPr>
                <w:rFonts w:ascii="Book Antiqua" w:hAnsi="Book Antiqua"/>
                <w:sz w:val="24"/>
                <w:lang w:val="bs-Latn-BA"/>
              </w:rPr>
              <w:t>:</w:t>
            </w:r>
          </w:p>
        </w:tc>
        <w:bookmarkStart w:id="1" w:name="Text20"/>
        <w:tc>
          <w:tcPr>
            <w:tcW w:w="4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678" w:rsidRPr="00945CB9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lica i broj.  Dozvoljeni broj karaktera: 35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bookmarkEnd w:id="1"/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E27678" w:rsidRPr="00945CB9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Zip"/>
                  <w:enabled/>
                  <w:calcOnExit w:val="0"/>
                  <w:statusText w:type="text" w:val="Poštanski broj i Mjesto.  Dozvoljeni broj karaktera: 35"/>
                  <w:textInput>
                    <w:maxLength w:val="35"/>
                  </w:textInput>
                </w:ffData>
              </w:fldChar>
            </w:r>
            <w:bookmarkStart w:id="2" w:name="Zip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  <w:bookmarkEnd w:id="2"/>
          </w:p>
        </w:tc>
      </w:tr>
      <w:tr w:rsidR="00E27678" w:rsidRPr="00E27678" w:rsidTr="00C448EE">
        <w:tc>
          <w:tcPr>
            <w:tcW w:w="2399" w:type="dxa"/>
            <w:tcMar>
              <w:top w:w="0" w:type="dxa"/>
            </w:tcMar>
          </w:tcPr>
          <w:p w:rsidR="00E27678" w:rsidRPr="00E27678" w:rsidRDefault="00E27678" w:rsidP="00E27678">
            <w:pPr>
              <w:spacing w:after="80"/>
              <w:rPr>
                <w:rFonts w:ascii="Times New Roman" w:hAnsi="Times New Roman"/>
                <w:i/>
                <w:iCs/>
                <w:sz w:val="20"/>
                <w:lang w:val="bs-Latn-BA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</w:tcBorders>
            <w:tcMar>
              <w:top w:w="0" w:type="dxa"/>
            </w:tcMar>
          </w:tcPr>
          <w:p w:rsidR="00E27678" w:rsidRPr="00E27678" w:rsidRDefault="00E27678" w:rsidP="00E27678">
            <w:pPr>
              <w:spacing w:after="80"/>
              <w:rPr>
                <w:rFonts w:ascii="Times New Roman" w:hAnsi="Times New Roman"/>
                <w:i/>
                <w:iCs/>
                <w:sz w:val="20"/>
                <w:lang w:val="bs-Latn-BA"/>
              </w:rPr>
            </w:pPr>
            <w:r w:rsidRPr="00E27678">
              <w:rPr>
                <w:rFonts w:ascii="Times New Roman" w:hAnsi="Times New Roman"/>
                <w:i/>
                <w:iCs/>
                <w:sz w:val="20"/>
                <w:lang w:val="bs-Latn-BA"/>
              </w:rPr>
              <w:t>(ulica i broj)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27678" w:rsidRPr="00E27678" w:rsidRDefault="00E27678" w:rsidP="00E27678">
            <w:pPr>
              <w:spacing w:after="80"/>
              <w:rPr>
                <w:rFonts w:ascii="Times New Roman" w:hAnsi="Times New Roman"/>
                <w:i/>
                <w:iCs/>
                <w:sz w:val="20"/>
                <w:lang w:val="bs-Latn-BA"/>
              </w:rPr>
            </w:pPr>
            <w:r w:rsidRPr="00E27678">
              <w:rPr>
                <w:rFonts w:ascii="Times New Roman" w:hAnsi="Times New Roman"/>
                <w:i/>
                <w:iCs/>
                <w:sz w:val="20"/>
                <w:lang w:val="bs-Latn-BA"/>
              </w:rPr>
              <w:t>(broj pošte i mjesto)</w:t>
            </w:r>
          </w:p>
        </w:tc>
      </w:tr>
      <w:tr w:rsidR="00C448EE" w:rsidRPr="00945CB9" w:rsidTr="00C448EE">
        <w:tc>
          <w:tcPr>
            <w:tcW w:w="2399" w:type="dxa"/>
          </w:tcPr>
          <w:p w:rsidR="00C448EE" w:rsidRPr="00945CB9" w:rsidRDefault="00C448EE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Kontakt telefon:</w:t>
            </w:r>
          </w:p>
        </w:tc>
        <w:bookmarkStart w:id="3" w:name="Text21"/>
        <w:tc>
          <w:tcPr>
            <w:tcW w:w="3902" w:type="dxa"/>
            <w:tcBorders>
              <w:bottom w:val="single" w:sz="4" w:space="0" w:color="auto"/>
            </w:tcBorders>
          </w:tcPr>
          <w:p w:rsidR="00C448EE" w:rsidRPr="00945CB9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Dozvoljeni broj karaktera: 3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bookmarkEnd w:id="3"/>
        <w:tc>
          <w:tcPr>
            <w:tcW w:w="3903" w:type="dxa"/>
            <w:gridSpan w:val="2"/>
          </w:tcPr>
          <w:p w:rsidR="00C448EE" w:rsidRPr="00945CB9" w:rsidRDefault="00C448EE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48EE" w:rsidRPr="00C51D17" w:rsidTr="00C448EE">
        <w:tc>
          <w:tcPr>
            <w:tcW w:w="2399" w:type="dxa"/>
          </w:tcPr>
          <w:p w:rsidR="00C448EE" w:rsidRPr="00945CB9" w:rsidRDefault="00C448EE" w:rsidP="00E27678">
            <w:pPr>
              <w:rPr>
                <w:rFonts w:ascii="Book Antiqua" w:hAnsi="Book Antiqua"/>
                <w:sz w:val="24"/>
                <w:lang w:val="bs-Latn-BA"/>
              </w:rPr>
            </w:pPr>
            <w:r>
              <w:rPr>
                <w:rFonts w:ascii="Book Antiqua" w:hAnsi="Book Antiqua"/>
                <w:sz w:val="24"/>
                <w:lang w:val="bs-Latn-BA"/>
              </w:rPr>
              <w:t>Email:</w:t>
            </w:r>
          </w:p>
        </w:tc>
        <w:bookmarkStart w:id="4" w:name="Email"/>
        <w:tc>
          <w:tcPr>
            <w:tcW w:w="3902" w:type="dxa"/>
            <w:tcBorders>
              <w:bottom w:val="single" w:sz="4" w:space="0" w:color="auto"/>
            </w:tcBorders>
          </w:tcPr>
          <w:p w:rsidR="00C448EE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Dozvoljeni broj karaktera: 35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bookmarkEnd w:id="4"/>
        <w:tc>
          <w:tcPr>
            <w:tcW w:w="3903" w:type="dxa"/>
            <w:gridSpan w:val="2"/>
          </w:tcPr>
          <w:p w:rsidR="00C448EE" w:rsidRDefault="00C448EE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48EE" w:rsidRPr="00945CB9" w:rsidTr="00C448EE">
        <w:tc>
          <w:tcPr>
            <w:tcW w:w="2399" w:type="dxa"/>
          </w:tcPr>
          <w:p w:rsidR="00C448EE" w:rsidRPr="00945CB9" w:rsidRDefault="00C448EE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Datum: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C448EE" w:rsidRPr="00945CB9" w:rsidRDefault="007B6E10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bs-Latn-BA"/>
                </w:rPr>
                <w:id w:val="1651094508"/>
                <w:placeholder>
                  <w:docPart w:val="696E7482799544DFA9015BD3C019572A"/>
                </w:placeholder>
                <w:showingPlcHdr/>
                <w:date w:fullDate="2022-10-11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295B1F" w:rsidRPr="007B7950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  <w:lang w:val="bs-Latn-BA"/>
                  </w:rPr>
                  <w:t xml:space="preserve">                 </w:t>
                </w:r>
              </w:sdtContent>
            </w:sdt>
            <w:r w:rsidR="00C448E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903" w:type="dxa"/>
            <w:gridSpan w:val="2"/>
          </w:tcPr>
          <w:p w:rsidR="00C448EE" w:rsidRPr="00945CB9" w:rsidRDefault="00C448EE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1259C8" w:rsidRPr="00945CB9" w:rsidRDefault="001259C8" w:rsidP="00295B1F">
      <w:pPr>
        <w:pStyle w:val="Heading1"/>
        <w:spacing w:before="200"/>
        <w:rPr>
          <w:rFonts w:ascii="Book Antiqua" w:hAnsi="Book Antiqua"/>
          <w:bCs w:val="0"/>
          <w:sz w:val="20"/>
          <w:lang w:val="bs-Latn-BA"/>
        </w:rPr>
      </w:pPr>
      <w:r w:rsidRPr="00945CB9">
        <w:rPr>
          <w:rFonts w:ascii="Book Antiqua" w:hAnsi="Book Antiqua"/>
          <w:bCs w:val="0"/>
          <w:sz w:val="20"/>
          <w:lang w:val="bs-Latn-BA"/>
        </w:rPr>
        <w:t>FEDERACIJA BOSNE I HERCEGOVINE</w:t>
      </w:r>
    </w:p>
    <w:p w:rsidR="001259C8" w:rsidRPr="00945CB9" w:rsidRDefault="001259C8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sz w:val="20"/>
          <w:lang w:val="bs-Latn-BA"/>
        </w:rPr>
        <w:t>FEDERALNO MINISTARSTVO</w:t>
      </w:r>
      <w:r w:rsidRPr="00945CB9">
        <w:rPr>
          <w:rFonts w:ascii="Book Antiqua" w:hAnsi="Book Antiqua"/>
          <w:sz w:val="20"/>
          <w:lang w:val="bs-Latn-BA"/>
        </w:rPr>
        <w:t xml:space="preserve"> </w:t>
      </w:r>
      <w:r w:rsidRPr="00945CB9">
        <w:rPr>
          <w:rFonts w:ascii="Book Antiqua" w:hAnsi="Book Antiqua"/>
          <w:b/>
          <w:bCs/>
          <w:sz w:val="20"/>
          <w:lang w:val="bs-Latn-BA"/>
        </w:rPr>
        <w:t>PROSTORNOG UREĐENJA</w:t>
      </w:r>
    </w:p>
    <w:p w:rsidR="001259C8" w:rsidRPr="00945CB9" w:rsidRDefault="001259C8" w:rsidP="00084614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 xml:space="preserve">ul. </w:t>
      </w:r>
      <w:r w:rsidR="00084614">
        <w:rPr>
          <w:rFonts w:ascii="Book Antiqua" w:hAnsi="Book Antiqua"/>
          <w:b/>
          <w:bCs/>
          <w:sz w:val="20"/>
          <w:lang w:val="bs-Latn-BA"/>
        </w:rPr>
        <w:t>Hamdije Čemerlića</w:t>
      </w:r>
      <w:r w:rsidR="00F8785C" w:rsidRPr="00945CB9">
        <w:rPr>
          <w:rFonts w:ascii="Book Antiqua" w:hAnsi="Book Antiqua"/>
          <w:b/>
          <w:bCs/>
          <w:sz w:val="20"/>
          <w:lang w:val="bs-Latn-BA"/>
        </w:rPr>
        <w:t xml:space="preserve"> br. 2</w:t>
      </w:r>
    </w:p>
    <w:p w:rsidR="001259C8" w:rsidRPr="00945CB9" w:rsidRDefault="001259C8">
      <w:pPr>
        <w:rPr>
          <w:rFonts w:ascii="Book Antiqua" w:hAnsi="Book Antiqua"/>
          <w:sz w:val="24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>71000 Sarajevo</w:t>
      </w:r>
    </w:p>
    <w:p w:rsidR="001259C8" w:rsidRPr="00945CB9" w:rsidRDefault="001259C8" w:rsidP="00661384">
      <w:pPr>
        <w:pStyle w:val="Heading2"/>
        <w:spacing w:before="120"/>
        <w:rPr>
          <w:rFonts w:ascii="Book Antiqua" w:hAnsi="Book Antiqua"/>
          <w:sz w:val="26"/>
          <w:szCs w:val="26"/>
          <w:lang w:val="bs-Latn-BA"/>
        </w:rPr>
      </w:pPr>
      <w:r w:rsidRPr="00945CB9">
        <w:rPr>
          <w:rFonts w:ascii="Book Antiqua" w:hAnsi="Book Antiqua"/>
          <w:sz w:val="26"/>
          <w:szCs w:val="26"/>
          <w:lang w:val="bs-Latn-BA"/>
        </w:rPr>
        <w:t xml:space="preserve">ZAHTJEV </w:t>
      </w:r>
    </w:p>
    <w:p w:rsidR="001259C8" w:rsidRPr="00945CB9" w:rsidRDefault="001259C8" w:rsidP="00661384">
      <w:pPr>
        <w:pStyle w:val="Heading2"/>
        <w:spacing w:after="80"/>
        <w:rPr>
          <w:rFonts w:ascii="Book Antiqua" w:hAnsi="Book Antiqua"/>
          <w:sz w:val="26"/>
          <w:szCs w:val="26"/>
          <w:lang w:val="bs-Latn-BA"/>
        </w:rPr>
      </w:pPr>
      <w:r w:rsidRPr="00945CB9">
        <w:rPr>
          <w:rFonts w:ascii="Book Antiqua" w:hAnsi="Book Antiqua"/>
          <w:sz w:val="26"/>
          <w:szCs w:val="26"/>
          <w:lang w:val="bs-Latn-BA"/>
        </w:rPr>
        <w:t>ZA POLAGANJE STRUČNOG ISPITA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44"/>
        <w:gridCol w:w="2774"/>
        <w:gridCol w:w="4036"/>
      </w:tblGrid>
      <w:tr w:rsidR="001259C8" w:rsidRPr="00945CB9" w:rsidTr="00661384">
        <w:tc>
          <w:tcPr>
            <w:tcW w:w="33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6810" w:type="dxa"/>
            <w:gridSpan w:val="2"/>
            <w:tcBorders>
              <w:top w:val="trip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F82EE2" w:rsidRDefault="00B54E17" w:rsidP="009C4723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REF Ime </w:instrText>
            </w:r>
            <w:r w:rsidR="00C7379A"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\* MERGEFORMAT </w:instrTex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separate"/>
            </w:r>
            <w:r w:rsidR="00295B1F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1259C8" w:rsidRPr="00945CB9" w:rsidTr="00661384"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Oblast, smjer: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945CB9" w:rsidRDefault="00C51D17" w:rsidP="009C4723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statusText w:type="text" w:val="Dozvoljeni broj karaktera: 65"/>
                  <w:textInput>
                    <w:maxLength w:val="65"/>
                  </w:textInput>
                </w:ffData>
              </w:fldChar>
            </w:r>
            <w:bookmarkStart w:id="5" w:name="Text1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5"/>
          </w:p>
        </w:tc>
      </w:tr>
      <w:tr w:rsidR="006C7026" w:rsidRPr="00371DF4" w:rsidTr="00661384">
        <w:tc>
          <w:tcPr>
            <w:tcW w:w="3344" w:type="dxa"/>
            <w:vMerge w:val="restart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6C7026" w:rsidRPr="00945CB9" w:rsidRDefault="006C7026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Datum, mjesto, općina i država rođenja</w:t>
            </w:r>
          </w:p>
        </w:tc>
        <w:tc>
          <w:tcPr>
            <w:tcW w:w="277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7B6E10" w:rsidP="005A6BAE">
            <w:pPr>
              <w:rPr>
                <w:rFonts w:ascii="Times New Roman" w:hAnsi="Times New Roman"/>
                <w:sz w:val="24"/>
                <w:lang w:val="bs-Latn-BA"/>
              </w:rPr>
            </w:pPr>
            <w:sdt>
              <w:sdtPr>
                <w:rPr>
                  <w:rFonts w:ascii="Times New Roman" w:hAnsi="Times New Roman"/>
                  <w:sz w:val="24"/>
                  <w:lang w:val="bs-Latn-BA"/>
                </w:rPr>
                <w:id w:val="-1843081127"/>
                <w:placeholder>
                  <w:docPart w:val="8280D56B92494900B6C09E478FC8F830"/>
                </w:placeholder>
                <w:showingPlcHdr/>
                <w:date w:fullDate="2022-01-31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C448EE" w:rsidRPr="007B7950">
                  <w:rPr>
                    <w:rFonts w:ascii="Times New Roman" w:hAnsi="Times New Roman"/>
                    <w:sz w:val="24"/>
                    <w:shd w:val="clear" w:color="auto" w:fill="F2F2F2" w:themeFill="background1" w:themeFillShade="F2"/>
                    <w:lang w:val="bs-Latn-BA"/>
                  </w:rPr>
                  <w:t xml:space="preserve">                </w:t>
                </w:r>
              </w:sdtContent>
            </w:sdt>
          </w:p>
        </w:tc>
        <w:tc>
          <w:tcPr>
            <w:tcW w:w="4036" w:type="dxa"/>
            <w:tcBorders>
              <w:top w:val="double" w:sz="4" w:space="0" w:color="auto"/>
              <w:left w:val="dashSmallGap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6C7026" w:rsidRPr="00945CB9" w:rsidRDefault="00C51D17" w:rsidP="00F82EE2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Dozvoljeni broj karaktera: 35"/>
                  <w:textInput>
                    <w:maxLength w:val="35"/>
                  </w:textInput>
                </w:ffData>
              </w:fldChar>
            </w:r>
            <w:bookmarkStart w:id="6" w:name="Text3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6"/>
          </w:p>
        </w:tc>
      </w:tr>
      <w:tr w:rsidR="006C7026" w:rsidRPr="00371DF4" w:rsidTr="00661384">
        <w:tc>
          <w:tcPr>
            <w:tcW w:w="3344" w:type="dxa"/>
            <w:vMerge/>
            <w:tcBorders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6C7026" w:rsidRPr="00945CB9" w:rsidRDefault="006C7026" w:rsidP="00C7379A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277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C51D17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Dozvoljeni broj karaktera: 25"/>
                  <w:textInput>
                    <w:maxLength w:val="25"/>
                  </w:textInput>
                </w:ffData>
              </w:fldChar>
            </w:r>
            <w:bookmarkStart w:id="7" w:name="Text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7"/>
          </w:p>
        </w:tc>
        <w:tc>
          <w:tcPr>
            <w:tcW w:w="4036" w:type="dxa"/>
            <w:tcBorders>
              <w:top w:val="dashed" w:sz="4" w:space="0" w:color="auto"/>
              <w:left w:val="dashSmallGap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C7026" w:rsidRPr="00945CB9" w:rsidRDefault="00C51D17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statusText w:type="text" w:val="Dozvoljeni broj karaktera: 35"/>
                  <w:textInput>
                    <w:maxLength w:val="35"/>
                  </w:textInput>
                </w:ffData>
              </w:fldChar>
            </w:r>
            <w:bookmarkStart w:id="8" w:name="Text5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8"/>
          </w:p>
        </w:tc>
      </w:tr>
      <w:tr w:rsidR="009C4723" w:rsidRPr="00945CB9" w:rsidTr="00661384">
        <w:tc>
          <w:tcPr>
            <w:tcW w:w="3344" w:type="dxa"/>
            <w:tcBorders>
              <w:left w:val="trip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 i mjesto boravka:</w:t>
            </w:r>
          </w:p>
        </w:tc>
        <w:tc>
          <w:tcPr>
            <w:tcW w:w="6810" w:type="dxa"/>
            <w:gridSpan w:val="2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vAlign w:val="center"/>
          </w:tcPr>
          <w:p w:rsidR="009C4723" w:rsidRPr="00945CB9" w:rsidRDefault="00295B1F" w:rsidP="00944BA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statusText w:type="text" w:val="Dozvoljeni broj karaktera: 65"/>
                  <w:textInput>
                    <w:maxLength w:val="65"/>
                  </w:textInput>
                </w:ffData>
              </w:fldChar>
            </w:r>
            <w:bookmarkStart w:id="9" w:name="Text6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9"/>
          </w:p>
        </w:tc>
      </w:tr>
      <w:tr w:rsidR="009C4723" w:rsidRPr="00C51D17" w:rsidTr="00371DF4">
        <w:tc>
          <w:tcPr>
            <w:tcW w:w="3344" w:type="dxa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 xml:space="preserve">Stručna sprema </w:t>
            </w:r>
            <w:r w:rsidRPr="00D65281">
              <w:rPr>
                <w:rFonts w:ascii="Book Antiqua" w:hAnsi="Book Antiqua"/>
                <w:sz w:val="20"/>
                <w:szCs w:val="16"/>
                <w:lang w:val="bs-Latn-BA"/>
              </w:rPr>
              <w:t>(naziv i sjedište ustanove, stručno zvanje i godina sticanja)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right w:val="triple" w:sz="4" w:space="0" w:color="auto"/>
            </w:tcBorders>
          </w:tcPr>
          <w:p w:rsidR="009C4723" w:rsidRPr="00945CB9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8"/>
                  <w:enabled/>
                  <w:calcOnExit w:val="0"/>
                  <w:statusText w:type="text" w:val="Dozvoljeni broj karaktera: 260"/>
                  <w:textInput>
                    <w:maxLength w:val="260"/>
                  </w:textInput>
                </w:ffData>
              </w:fldChar>
            </w:r>
            <w:bookmarkStart w:id="10" w:name="Text8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0"/>
          </w:p>
        </w:tc>
      </w:tr>
      <w:tr w:rsidR="009C4723" w:rsidRPr="00304299" w:rsidTr="00371DF4"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7B6E10" w:rsidRDefault="009C4723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Trenutno zaposlen(a)</w:t>
            </w:r>
            <w:r w:rsidR="00E70863">
              <w:rPr>
                <w:rFonts w:ascii="Book Antiqua" w:hAnsi="Book Antiqua"/>
                <w:sz w:val="24"/>
                <w:lang w:val="bs-Latn-BA"/>
              </w:rPr>
              <w:t xml:space="preserve"> </w:t>
            </w:r>
          </w:p>
          <w:p w:rsidR="009C4723" w:rsidRPr="00945CB9" w:rsidRDefault="00E70863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D65281">
              <w:rPr>
                <w:rFonts w:ascii="Book Antiqua" w:hAnsi="Book Antiqua"/>
                <w:sz w:val="20"/>
                <w:szCs w:val="16"/>
                <w:lang w:val="bs-Latn-BA"/>
              </w:rPr>
              <w:t>(naziv poslodavca</w:t>
            </w:r>
            <w:r w:rsidR="007B6E10">
              <w:rPr>
                <w:rFonts w:ascii="Book Antiqua" w:hAnsi="Book Antiqua"/>
                <w:sz w:val="20"/>
                <w:szCs w:val="16"/>
                <w:lang w:val="bs-Latn-BA"/>
              </w:rPr>
              <w:t>)</w:t>
            </w:r>
            <w:r w:rsidR="009C4723" w:rsidRPr="00945CB9">
              <w:rPr>
                <w:rFonts w:ascii="Book Antiqua" w:hAnsi="Book Antiqua"/>
                <w:sz w:val="24"/>
                <w:lang w:val="bs-Latn-BA"/>
              </w:rPr>
              <w:t>: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</w:tcPr>
          <w:p w:rsidR="009C4723" w:rsidRPr="00945CB9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24"/>
                  <w:enabled/>
                  <w:calcOnExit w:val="0"/>
                  <w:statusText w:type="text" w:val="Dozvoljeni broj karaktera: 130"/>
                  <w:textInput>
                    <w:maxLength w:val="130"/>
                  </w:textInput>
                </w:ffData>
              </w:fldChar>
            </w:r>
            <w:bookmarkStart w:id="11" w:name="Text2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bookmarkStart w:id="12" w:name="_GoBack"/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bookmarkEnd w:id="12"/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1"/>
          </w:p>
        </w:tc>
      </w:tr>
      <w:tr w:rsidR="009C4723" w:rsidRPr="00C51D17" w:rsidTr="00295B1F"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9C4723" w:rsidRPr="00945CB9" w:rsidRDefault="009C4723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 xml:space="preserve">Podaci o radnom iskustvu </w:t>
            </w:r>
            <w:r w:rsidRPr="00D65281">
              <w:rPr>
                <w:rFonts w:ascii="Book Antiqua" w:hAnsi="Book Antiqua"/>
                <w:sz w:val="20"/>
                <w:szCs w:val="16"/>
                <w:lang w:val="bs-Latn-BA"/>
              </w:rPr>
              <w:t>(naziv poslodavca, vremenski period zaposlenja, opis radnih dužnosti</w:t>
            </w:r>
            <w:r w:rsidR="00E70863">
              <w:rPr>
                <w:rFonts w:ascii="Book Antiqua" w:hAnsi="Book Antiqua"/>
                <w:sz w:val="20"/>
                <w:szCs w:val="16"/>
                <w:lang w:val="bs-Latn-BA"/>
              </w:rPr>
              <w:t xml:space="preserve">; </w:t>
            </w:r>
            <w:r w:rsidR="00E70863" w:rsidRPr="00E70863">
              <w:rPr>
                <w:rFonts w:ascii="Book Antiqua" w:hAnsi="Book Antiqua"/>
                <w:b/>
                <w:bCs/>
                <w:sz w:val="20"/>
                <w:szCs w:val="16"/>
                <w:lang w:val="bs-Latn-BA"/>
              </w:rPr>
              <w:t>navesti poslove u struci za smjer za koji se prijavljuje</w:t>
            </w:r>
            <w:r w:rsidRPr="00D65281">
              <w:rPr>
                <w:rFonts w:ascii="Book Antiqua" w:hAnsi="Book Antiqua"/>
                <w:sz w:val="20"/>
                <w:szCs w:val="16"/>
                <w:lang w:val="bs-Latn-BA"/>
              </w:rPr>
              <w:t>)</w:t>
            </w:r>
            <w:r w:rsidRPr="00945CB9">
              <w:rPr>
                <w:rFonts w:ascii="Book Antiqua" w:hAnsi="Book Antiqua"/>
                <w:sz w:val="24"/>
                <w:lang w:val="bs-Latn-BA"/>
              </w:rPr>
              <w:t>: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</w:tcPr>
          <w:p w:rsidR="009C4723" w:rsidRPr="00945CB9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2"/>
                  <w:enabled/>
                  <w:calcOnExit w:val="0"/>
                  <w:statusText w:type="text" w:val="Dozvoljeni broj karaktera: 835"/>
                  <w:textInput>
                    <w:maxLength w:val="835"/>
                  </w:textInput>
                </w:ffData>
              </w:fldChar>
            </w:r>
            <w:bookmarkStart w:id="13" w:name="Text12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3"/>
          </w:p>
        </w:tc>
      </w:tr>
      <w:tr w:rsidR="00295B1F" w:rsidRPr="00C51D17" w:rsidTr="00371DF4">
        <w:tc>
          <w:tcPr>
            <w:tcW w:w="3344" w:type="dxa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295B1F" w:rsidRPr="00945CB9" w:rsidRDefault="00295B1F" w:rsidP="00C7379A">
            <w:pPr>
              <w:rPr>
                <w:rFonts w:ascii="Book Antiqua" w:hAnsi="Book Antiqua"/>
                <w:sz w:val="24"/>
                <w:lang w:val="bs-Latn-BA"/>
              </w:rPr>
            </w:pPr>
            <w:r>
              <w:rPr>
                <w:rFonts w:ascii="Book Antiqua" w:hAnsi="Book Antiqua"/>
                <w:sz w:val="24"/>
                <w:lang w:val="bs-Latn-BA"/>
              </w:rPr>
              <w:t>Napomena</w:t>
            </w:r>
            <w:r w:rsidR="00D13FD5">
              <w:rPr>
                <w:rFonts w:ascii="Book Antiqua" w:hAnsi="Book Antiqua"/>
                <w:sz w:val="24"/>
                <w:lang w:val="bs-Latn-BA"/>
              </w:rPr>
              <w:t xml:space="preserve"> </w:t>
            </w:r>
            <w:r w:rsidR="00D13FD5" w:rsidRPr="00D65281">
              <w:rPr>
                <w:rFonts w:ascii="Book Antiqua" w:hAnsi="Book Antiqua"/>
                <w:sz w:val="20"/>
                <w:szCs w:val="16"/>
                <w:lang w:val="bs-Latn-BA"/>
              </w:rPr>
              <w:t>(položen</w:t>
            </w:r>
            <w:r w:rsidR="00D65281" w:rsidRPr="00D65281">
              <w:rPr>
                <w:rFonts w:ascii="Book Antiqua" w:hAnsi="Book Antiqua"/>
                <w:sz w:val="20"/>
                <w:szCs w:val="16"/>
                <w:lang w:val="bs-Latn-BA"/>
              </w:rPr>
              <w:t xml:space="preserve"> stručni upravni ispit, ispit općeg znanja</w:t>
            </w:r>
            <w:r w:rsidR="008E60F2">
              <w:rPr>
                <w:rFonts w:ascii="Book Antiqua" w:hAnsi="Book Antiqua"/>
                <w:sz w:val="20"/>
                <w:szCs w:val="16"/>
                <w:lang w:val="bs-Latn-BA"/>
              </w:rPr>
              <w:t>...</w:t>
            </w:r>
            <w:r w:rsidR="00D65281" w:rsidRPr="00D65281">
              <w:rPr>
                <w:rFonts w:ascii="Book Antiqua" w:hAnsi="Book Antiqua"/>
                <w:sz w:val="20"/>
                <w:szCs w:val="16"/>
                <w:lang w:val="bs-Latn-BA"/>
              </w:rPr>
              <w:t>)</w:t>
            </w:r>
            <w:r>
              <w:rPr>
                <w:rFonts w:ascii="Book Antiqua" w:hAnsi="Book Antiqua"/>
                <w:sz w:val="24"/>
                <w:lang w:val="bs-Latn-BA"/>
              </w:rPr>
              <w:t>: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right w:val="triple" w:sz="4" w:space="0" w:color="auto"/>
            </w:tcBorders>
          </w:tcPr>
          <w:p w:rsidR="00295B1F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SI"/>
                  <w:enabled/>
                  <w:calcOnExit w:val="0"/>
                  <w:statusText w:type="text" w:val="Dozvoljeni broj karaktera: 130"/>
                  <w:textInput>
                    <w:maxLength w:val="130"/>
                  </w:textInput>
                </w:ffData>
              </w:fldChar>
            </w:r>
            <w:bookmarkStart w:id="14" w:name="TextSI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4"/>
          </w:p>
        </w:tc>
      </w:tr>
    </w:tbl>
    <w:p w:rsidR="00F73A74" w:rsidRPr="005D600D" w:rsidRDefault="00F73A74" w:rsidP="00661384">
      <w:pPr>
        <w:spacing w:before="240" w:after="120"/>
        <w:ind w:right="-113"/>
        <w:rPr>
          <w:rFonts w:ascii="Book Antiqua" w:hAnsi="Book Antiqua"/>
          <w:sz w:val="24"/>
          <w:lang w:val="bs-Latn-BA"/>
        </w:rPr>
      </w:pPr>
      <w:r>
        <w:rPr>
          <w:rFonts w:ascii="Book Antiqua" w:hAnsi="Book Antiqua"/>
          <w:sz w:val="24"/>
          <w:lang w:val="bs-Latn-BA"/>
        </w:rPr>
        <w:t xml:space="preserve">Molim da mi Uvjerenje o položenom stručnom ispitu izdate na </w:t>
      </w:r>
      <w:sdt>
        <w:sdtPr>
          <w:rPr>
            <w:rStyle w:val="Style3"/>
            <w:lang w:val="bs-Latn-BA"/>
          </w:rPr>
          <w:id w:val="699215661"/>
          <w:lock w:val="sdtLocked"/>
          <w:placeholder>
            <w:docPart w:val="4DEF135AE8C64C1BA2E0ABB60B3D273D"/>
          </w:placeholder>
          <w:showingPlcHdr/>
          <w:comboBox>
            <w:listItem w:value="Odaberite"/>
            <w:listItem w:displayText="bosanskom" w:value="bosanskom"/>
            <w:listItem w:displayText="hrvatskom" w:value="hrvatskom"/>
            <w:listItem w:displayText="srpskom" w:value="srpskom"/>
          </w:comboBox>
        </w:sdtPr>
        <w:sdtEndPr>
          <w:rPr>
            <w:rStyle w:val="Style3"/>
          </w:rPr>
        </w:sdtEndPr>
        <w:sdtContent>
          <w:r w:rsidR="00B54E17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______________</w:t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sdtContent>
      </w:sdt>
      <w:r>
        <w:rPr>
          <w:rFonts w:ascii="Book Antiqua" w:hAnsi="Book Antiqua"/>
          <w:sz w:val="24"/>
          <w:lang w:val="bs-Latn-BA"/>
        </w:rPr>
        <w:t xml:space="preserve"> jeziku</w:t>
      </w:r>
    </w:p>
    <w:p w:rsidR="00B54E17" w:rsidRPr="00945CB9" w:rsidRDefault="00B54E17">
      <w:pPr>
        <w:rPr>
          <w:rFonts w:ascii="Times New Roman" w:hAnsi="Times New Roman"/>
          <w:sz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B54E17" w:rsidRPr="00C448EE" w:rsidTr="00B54E17">
        <w:tc>
          <w:tcPr>
            <w:tcW w:w="5920" w:type="dxa"/>
          </w:tcPr>
          <w:p w:rsidR="00B54E17" w:rsidRDefault="00B54E17">
            <w:pPr>
              <w:rPr>
                <w:rFonts w:ascii="Times New Roman" w:hAnsi="Times New Roman"/>
                <w:sz w:val="24"/>
                <w:lang w:val="bs-Latn-BA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4E17" w:rsidRDefault="00B54E17" w:rsidP="00B54E17">
            <w:pPr>
              <w:jc w:val="center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/>
            </w:r>
            <w:r>
              <w:rPr>
                <w:rFonts w:ascii="Times New Roman" w:hAnsi="Times New Roman"/>
                <w:sz w:val="24"/>
                <w:lang w:val="bs-Latn-BA"/>
              </w:rPr>
              <w:instrText xml:space="preserve"> REF Ime </w:instrTex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295B1F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</w:p>
        </w:tc>
      </w:tr>
      <w:tr w:rsidR="00B54E17" w:rsidTr="00B54E17">
        <w:tc>
          <w:tcPr>
            <w:tcW w:w="5920" w:type="dxa"/>
          </w:tcPr>
          <w:p w:rsidR="00B54E17" w:rsidRDefault="00B54E17">
            <w:pPr>
              <w:rPr>
                <w:rFonts w:ascii="Times New Roman" w:hAnsi="Times New Roman"/>
                <w:sz w:val="24"/>
                <w:lang w:val="bs-Latn-BA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B54E17" w:rsidRDefault="00B54E17" w:rsidP="00B54E17">
            <w:pPr>
              <w:jc w:val="center"/>
              <w:rPr>
                <w:rFonts w:ascii="Times New Roman" w:hAnsi="Times New Roman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lang w:val="bs-Latn-BA"/>
              </w:rPr>
              <w:t>potpis kandidata</w:t>
            </w:r>
          </w:p>
        </w:tc>
      </w:tr>
    </w:tbl>
    <w:p w:rsidR="001259C8" w:rsidRPr="00661384" w:rsidRDefault="001259C8">
      <w:pPr>
        <w:rPr>
          <w:rFonts w:ascii="Book Antiqua" w:hAnsi="Book Antiqua"/>
          <w:sz w:val="18"/>
          <w:szCs w:val="18"/>
          <w:lang w:val="bs-Latn-BA"/>
        </w:rPr>
      </w:pPr>
      <w:r w:rsidRPr="00661384">
        <w:rPr>
          <w:rFonts w:ascii="Book Antiqua" w:hAnsi="Book Antiqua"/>
          <w:sz w:val="18"/>
          <w:szCs w:val="18"/>
          <w:lang w:val="bs-Latn-BA"/>
        </w:rPr>
        <w:t>Prilozi:</w:t>
      </w:r>
    </w:p>
    <w:p w:rsidR="001259C8" w:rsidRPr="00661384" w:rsidRDefault="001259C8">
      <w:pPr>
        <w:rPr>
          <w:rFonts w:ascii="Book Antiqua" w:hAnsi="Book Antiqua"/>
          <w:sz w:val="18"/>
          <w:szCs w:val="18"/>
          <w:lang w:val="bs-Latn-BA"/>
        </w:rPr>
      </w:pPr>
      <w:r w:rsidRPr="00661384">
        <w:rPr>
          <w:rFonts w:ascii="Book Antiqua" w:hAnsi="Book Antiqua"/>
          <w:sz w:val="18"/>
          <w:szCs w:val="18"/>
          <w:lang w:val="bs-Latn-BA"/>
        </w:rPr>
        <w:t>- Ovjerena kopija diplome</w:t>
      </w:r>
    </w:p>
    <w:p w:rsidR="001259C8" w:rsidRPr="00661384" w:rsidRDefault="001259C8">
      <w:pPr>
        <w:rPr>
          <w:rFonts w:ascii="Book Antiqua" w:hAnsi="Book Antiqua"/>
          <w:sz w:val="18"/>
          <w:szCs w:val="18"/>
          <w:lang w:val="bs-Latn-BA"/>
        </w:rPr>
      </w:pPr>
      <w:r w:rsidRPr="00661384">
        <w:rPr>
          <w:rFonts w:ascii="Book Antiqua" w:hAnsi="Book Antiqua"/>
          <w:sz w:val="18"/>
          <w:szCs w:val="18"/>
          <w:lang w:val="bs-Latn-BA"/>
        </w:rPr>
        <w:t>- Uvjerenje o radnom iskustvu u struci</w:t>
      </w:r>
    </w:p>
    <w:p w:rsidR="001259C8" w:rsidRPr="00661384" w:rsidRDefault="001259C8">
      <w:pPr>
        <w:rPr>
          <w:rFonts w:ascii="Book Antiqua" w:hAnsi="Book Antiqua"/>
          <w:sz w:val="18"/>
          <w:szCs w:val="18"/>
          <w:lang w:val="bs-Latn-BA"/>
        </w:rPr>
      </w:pPr>
      <w:r w:rsidRPr="00661384">
        <w:rPr>
          <w:rFonts w:ascii="Book Antiqua" w:hAnsi="Book Antiqua"/>
          <w:sz w:val="18"/>
          <w:szCs w:val="18"/>
          <w:lang w:val="bs-Latn-BA"/>
        </w:rPr>
        <w:t xml:space="preserve">- </w:t>
      </w:r>
      <w:r w:rsidR="007B7950" w:rsidRPr="00661384">
        <w:rPr>
          <w:rFonts w:ascii="Book Antiqua" w:hAnsi="Book Antiqua"/>
          <w:sz w:val="18"/>
          <w:szCs w:val="18"/>
          <w:lang w:val="bs-Latn-BA"/>
        </w:rPr>
        <w:t>Orginalna uplatnica na 6</w:t>
      </w:r>
      <w:r w:rsidRPr="00661384">
        <w:rPr>
          <w:rFonts w:ascii="Book Antiqua" w:hAnsi="Book Antiqua"/>
          <w:sz w:val="18"/>
          <w:szCs w:val="18"/>
          <w:lang w:val="bs-Latn-BA"/>
        </w:rPr>
        <w:t>00,00 KM</w:t>
      </w:r>
    </w:p>
    <w:p w:rsidR="001259C8" w:rsidRPr="00661384" w:rsidRDefault="001259C8">
      <w:pPr>
        <w:rPr>
          <w:rFonts w:ascii="Book Antiqua" w:hAnsi="Book Antiqua"/>
          <w:sz w:val="18"/>
          <w:szCs w:val="18"/>
          <w:lang w:val="bs-Latn-BA"/>
        </w:rPr>
      </w:pPr>
      <w:r w:rsidRPr="00661384">
        <w:rPr>
          <w:rFonts w:ascii="Book Antiqua" w:hAnsi="Book Antiqua"/>
          <w:sz w:val="18"/>
          <w:szCs w:val="18"/>
          <w:lang w:val="bs-Latn-BA"/>
        </w:rPr>
        <w:t>- Federalna administrativna taksa (markice) od 7 KM</w:t>
      </w:r>
    </w:p>
    <w:sectPr w:rsidR="001259C8" w:rsidRPr="00661384" w:rsidSect="00E27678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LHBYwiWbt5sap9SRSAqFKjEGIHBk5XQ6aTMupTxhECQ5uJ+2XmxYcoE9cxtyZup+O4KmAjgA2fkbndtXZwdQ==" w:salt="IDl59qBik8F1Fhw++653Ow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5C"/>
    <w:rsid w:val="000231E6"/>
    <w:rsid w:val="00084614"/>
    <w:rsid w:val="000B1F32"/>
    <w:rsid w:val="001259C8"/>
    <w:rsid w:val="001A5CBF"/>
    <w:rsid w:val="00295B1F"/>
    <w:rsid w:val="00304299"/>
    <w:rsid w:val="00332B1D"/>
    <w:rsid w:val="00371DF4"/>
    <w:rsid w:val="00395708"/>
    <w:rsid w:val="004321DF"/>
    <w:rsid w:val="00583A3B"/>
    <w:rsid w:val="005A6BAE"/>
    <w:rsid w:val="005D600D"/>
    <w:rsid w:val="00661384"/>
    <w:rsid w:val="006C7026"/>
    <w:rsid w:val="007B6E10"/>
    <w:rsid w:val="007B7950"/>
    <w:rsid w:val="007D33D0"/>
    <w:rsid w:val="00814920"/>
    <w:rsid w:val="00897246"/>
    <w:rsid w:val="008D3C11"/>
    <w:rsid w:val="008E60F2"/>
    <w:rsid w:val="00903D04"/>
    <w:rsid w:val="00945CB9"/>
    <w:rsid w:val="009C4723"/>
    <w:rsid w:val="00AE1CE6"/>
    <w:rsid w:val="00B5353D"/>
    <w:rsid w:val="00B54E17"/>
    <w:rsid w:val="00C448EE"/>
    <w:rsid w:val="00C51D17"/>
    <w:rsid w:val="00C7379A"/>
    <w:rsid w:val="00C96F43"/>
    <w:rsid w:val="00D13FD5"/>
    <w:rsid w:val="00D65281"/>
    <w:rsid w:val="00E27678"/>
    <w:rsid w:val="00E70863"/>
    <w:rsid w:val="00F36803"/>
    <w:rsid w:val="00F40E3B"/>
    <w:rsid w:val="00F73A74"/>
    <w:rsid w:val="00F82EE2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E5AA0"/>
  <w15:docId w15:val="{04CB6A19-A2A0-4C64-A60E-97000EC9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lang w:val="hr-HR"/>
    </w:rPr>
  </w:style>
  <w:style w:type="paragraph" w:customStyle="1" w:styleId="WfxTime">
    <w:name w:val="WfxTime"/>
    <w:basedOn w:val="Normal"/>
    <w:rPr>
      <w:lang w:val="hr-HR"/>
    </w:rPr>
  </w:style>
  <w:style w:type="paragraph" w:customStyle="1" w:styleId="WfxDate">
    <w:name w:val="WfxDate"/>
    <w:basedOn w:val="Normal"/>
    <w:rPr>
      <w:lang w:val="hr-HR"/>
    </w:rPr>
  </w:style>
  <w:style w:type="paragraph" w:customStyle="1" w:styleId="WfxRecipient">
    <w:name w:val="WfxRecipient"/>
    <w:basedOn w:val="Normal"/>
    <w:rPr>
      <w:lang w:val="hr-HR"/>
    </w:rPr>
  </w:style>
  <w:style w:type="paragraph" w:customStyle="1" w:styleId="WfxCompany">
    <w:name w:val="WfxCompany"/>
    <w:basedOn w:val="Normal"/>
    <w:rPr>
      <w:lang w:val="hr-HR"/>
    </w:rPr>
  </w:style>
  <w:style w:type="paragraph" w:customStyle="1" w:styleId="WfxSubject">
    <w:name w:val="WfxSubject"/>
    <w:basedOn w:val="Normal"/>
    <w:rPr>
      <w:lang w:val="hr-HR"/>
    </w:rPr>
  </w:style>
  <w:style w:type="paragraph" w:customStyle="1" w:styleId="WfxKeyword">
    <w:name w:val="WfxKeyword"/>
    <w:basedOn w:val="Normal"/>
    <w:rPr>
      <w:lang w:val="hr-HR"/>
    </w:rPr>
  </w:style>
  <w:style w:type="paragraph" w:customStyle="1" w:styleId="WfxBillCode">
    <w:name w:val="WfxBillCode"/>
    <w:basedOn w:val="Normal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945C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9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rsid w:val="005D600D"/>
    <w:rPr>
      <w:rFonts w:ascii="Book Antiqua" w:hAnsi="Book Antiqua"/>
      <w:b/>
    </w:rPr>
  </w:style>
  <w:style w:type="character" w:customStyle="1" w:styleId="Style2">
    <w:name w:val="Style2"/>
    <w:basedOn w:val="DefaultParagraphFont"/>
    <w:rsid w:val="00F73A74"/>
    <w:rPr>
      <w:sz w:val="24"/>
    </w:rPr>
  </w:style>
  <w:style w:type="character" w:customStyle="1" w:styleId="Style3">
    <w:name w:val="Style3"/>
    <w:basedOn w:val="DefaultParagraphFont"/>
    <w:rsid w:val="00F73A74"/>
    <w:rPr>
      <w:rFonts w:ascii="Book Antiqua" w:hAnsi="Book Antiqua"/>
      <w:b/>
      <w:sz w:val="24"/>
    </w:rPr>
  </w:style>
  <w:style w:type="table" w:styleId="TableGrid">
    <w:name w:val="Table Grid"/>
    <w:basedOn w:val="TableNormal"/>
    <w:uiPriority w:val="59"/>
    <w:rsid w:val="00B5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EF135AE8C64C1BA2E0ABB60B3D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D506-85ED-4014-B4BC-E0897D156655}"/>
      </w:docPartPr>
      <w:docPartBody>
        <w:p w:rsidR="00BD4DA7" w:rsidRDefault="001953AB" w:rsidP="001953AB">
          <w:pPr>
            <w:pStyle w:val="4DEF135AE8C64C1BA2E0ABB60B3D273D11"/>
          </w:pPr>
          <w:r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______________</w:t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p>
      </w:docPartBody>
    </w:docPart>
    <w:docPart>
      <w:docPartPr>
        <w:name w:val="8280D56B92494900B6C09E478FC8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E56C-B049-4D67-ABA5-6AB7B4BDE973}"/>
      </w:docPartPr>
      <w:docPartBody>
        <w:p w:rsidR="00060041" w:rsidRDefault="001953AB" w:rsidP="001953AB">
          <w:pPr>
            <w:pStyle w:val="8280D56B92494900B6C09E478FC8F8308"/>
          </w:pPr>
          <w:r w:rsidRPr="007B7950">
            <w:rPr>
              <w:rFonts w:ascii="Times New Roman" w:hAnsi="Times New Roman"/>
              <w:sz w:val="24"/>
              <w:shd w:val="clear" w:color="auto" w:fill="F2F2F2" w:themeFill="background1" w:themeFillShade="F2"/>
              <w:lang w:val="bs-Latn-BA"/>
            </w:rPr>
            <w:t xml:space="preserve">                </w:t>
          </w:r>
        </w:p>
      </w:docPartBody>
    </w:docPart>
    <w:docPart>
      <w:docPartPr>
        <w:name w:val="696E7482799544DFA9015BD3C019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22F5-8C39-4686-AB50-3025B79EC52F}"/>
      </w:docPartPr>
      <w:docPartBody>
        <w:p w:rsidR="00E830A2" w:rsidRDefault="005550A7" w:rsidP="005550A7">
          <w:pPr>
            <w:pStyle w:val="696E7482799544DFA9015BD3C019572A"/>
          </w:pPr>
          <w:r w:rsidRPr="007B7950">
            <w:rPr>
              <w:rFonts w:ascii="Times New Roman" w:hAnsi="Times New Roman"/>
              <w:sz w:val="24"/>
              <w:szCs w:val="24"/>
              <w:shd w:val="clear" w:color="auto" w:fill="F2F2F2" w:themeFill="background1" w:themeFillShade="F2"/>
              <w:lang w:val="bs-Latn-BA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979"/>
    <w:rsid w:val="00060041"/>
    <w:rsid w:val="000B5852"/>
    <w:rsid w:val="001953AB"/>
    <w:rsid w:val="00197F4B"/>
    <w:rsid w:val="00231233"/>
    <w:rsid w:val="00463989"/>
    <w:rsid w:val="004C7504"/>
    <w:rsid w:val="004E7EC5"/>
    <w:rsid w:val="005550A7"/>
    <w:rsid w:val="006C7A47"/>
    <w:rsid w:val="007154D6"/>
    <w:rsid w:val="007C7D8B"/>
    <w:rsid w:val="008A4DC1"/>
    <w:rsid w:val="008A6A3D"/>
    <w:rsid w:val="009253E3"/>
    <w:rsid w:val="00B921E1"/>
    <w:rsid w:val="00BD4DA7"/>
    <w:rsid w:val="00C07DDB"/>
    <w:rsid w:val="00C12225"/>
    <w:rsid w:val="00CE5E55"/>
    <w:rsid w:val="00E25979"/>
    <w:rsid w:val="00E830A2"/>
    <w:rsid w:val="00E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3AB"/>
    <w:rPr>
      <w:color w:val="808080"/>
    </w:rPr>
  </w:style>
  <w:style w:type="paragraph" w:customStyle="1" w:styleId="6FF1E883CDFE44E59C909407C25E2E53">
    <w:name w:val="6FF1E883CDFE44E59C909407C25E2E53"/>
    <w:rsid w:val="00E25979"/>
  </w:style>
  <w:style w:type="paragraph" w:customStyle="1" w:styleId="29DACC39EDDF42A1A38A3542913CE4E6">
    <w:name w:val="29DACC39EDDF42A1A38A3542913CE4E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1">
    <w:name w:val="29DACC39EDDF42A1A38A3542913CE4E6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">
    <w:name w:val="511869D93E394137A2BCFA38CC1F0A00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2">
    <w:name w:val="29DACC39EDDF42A1A38A3542913CE4E6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1">
    <w:name w:val="511869D93E394137A2BCFA38CC1F0A00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3">
    <w:name w:val="29DACC39EDDF42A1A38A3542913CE4E6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2">
    <w:name w:val="511869D93E394137A2BCFA38CC1F0A00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4">
    <w:name w:val="29DACC39EDDF42A1A38A3542913CE4E64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3">
    <w:name w:val="511869D93E394137A2BCFA38CC1F0A00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">
    <w:name w:val="4DEF135AE8C64C1BA2E0ABB60B3D273D"/>
    <w:rsid w:val="00E25979"/>
  </w:style>
  <w:style w:type="paragraph" w:customStyle="1" w:styleId="29DACC39EDDF42A1A38A3542913CE4E65">
    <w:name w:val="29DACC39EDDF42A1A38A3542913CE4E65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">
    <w:name w:val="4DEF135AE8C64C1BA2E0ABB60B3D273D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39A06277AD424995B7B9F693DF49F61E">
    <w:name w:val="39A06277AD424995B7B9F693DF49F61E"/>
    <w:rsid w:val="00E25979"/>
  </w:style>
  <w:style w:type="paragraph" w:customStyle="1" w:styleId="39A06277AD424995B7B9F693DF49F61E1">
    <w:name w:val="39A06277AD424995B7B9F693DF49F61E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6">
    <w:name w:val="29DACC39EDDF42A1A38A3542913CE4E6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2">
    <w:name w:val="4DEF135AE8C64C1BA2E0ABB60B3D273D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">
    <w:name w:val="8280D56B92494900B6C09E478FC8F830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3">
    <w:name w:val="4DEF135AE8C64C1BA2E0ABB60B3D273D3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1">
    <w:name w:val="8280D56B92494900B6C09E478FC8F8301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4">
    <w:name w:val="4DEF135AE8C64C1BA2E0ABB60B3D273D4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2">
    <w:name w:val="8280D56B92494900B6C09E478FC8F8302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5">
    <w:name w:val="4DEF135AE8C64C1BA2E0ABB60B3D273D5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">
    <w:name w:val="780F4D772AC844248D0D058FA19A0B5A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3">
    <w:name w:val="8280D56B92494900B6C09E478FC8F830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6">
    <w:name w:val="4DEF135AE8C64C1BA2E0ABB60B3D273D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1">
    <w:name w:val="780F4D772AC844248D0D058FA19A0B5A1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4">
    <w:name w:val="8280D56B92494900B6C09E478FC8F830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7">
    <w:name w:val="4DEF135AE8C64C1BA2E0ABB60B3D273D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2">
    <w:name w:val="780F4D772AC844248D0D058FA19A0B5A2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5">
    <w:name w:val="8280D56B92494900B6C09E478FC8F8305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8">
    <w:name w:val="4DEF135AE8C64C1BA2E0ABB60B3D273D8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3">
    <w:name w:val="780F4D772AC844248D0D058FA19A0B5A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6">
    <w:name w:val="8280D56B92494900B6C09E478FC8F830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9">
    <w:name w:val="4DEF135AE8C64C1BA2E0ABB60B3D273D9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4">
    <w:name w:val="780F4D772AC844248D0D058FA19A0B5A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7">
    <w:name w:val="8280D56B92494900B6C09E478FC8F830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0">
    <w:name w:val="4DEF135AE8C64C1BA2E0ABB60B3D273D10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5">
    <w:name w:val="780F4D772AC844248D0D058FA19A0B5A5"/>
    <w:rsid w:val="001953A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8">
    <w:name w:val="8280D56B92494900B6C09E478FC8F8308"/>
    <w:rsid w:val="001953A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1">
    <w:name w:val="4DEF135AE8C64C1BA2E0ABB60B3D273D11"/>
    <w:rsid w:val="001953A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1245A75CF0874584B614F2AF3C0A8DA7">
    <w:name w:val="1245A75CF0874584B614F2AF3C0A8DA7"/>
    <w:rsid w:val="001953AB"/>
    <w:pPr>
      <w:spacing w:after="160" w:line="259" w:lineRule="auto"/>
    </w:pPr>
    <w:rPr>
      <w:lang w:val="en-GB" w:eastAsia="en-GB" w:bidi="he-IL"/>
    </w:rPr>
  </w:style>
  <w:style w:type="paragraph" w:customStyle="1" w:styleId="6A320C5FE999414AAD6899160B755059">
    <w:name w:val="6A320C5FE999414AAD6899160B755059"/>
    <w:rsid w:val="005550A7"/>
    <w:pPr>
      <w:spacing w:after="160" w:line="259" w:lineRule="auto"/>
    </w:pPr>
    <w:rPr>
      <w:lang w:val="en-GB" w:eastAsia="en-GB" w:bidi="he-IL"/>
    </w:rPr>
  </w:style>
  <w:style w:type="paragraph" w:customStyle="1" w:styleId="696E7482799544DFA9015BD3C019572A">
    <w:name w:val="696E7482799544DFA9015BD3C019572A"/>
    <w:rsid w:val="005550A7"/>
    <w:pPr>
      <w:spacing w:after="160" w:line="259" w:lineRule="auto"/>
    </w:pPr>
    <w:rPr>
      <w:lang w:val="en-GB" w:eastAsia="en-GB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9527-2BA4-437B-8629-0E806784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 Mušanović</dc:creator>
  <cp:keywords/>
  <cp:lastModifiedBy>NijazM</cp:lastModifiedBy>
  <cp:revision>2</cp:revision>
  <cp:lastPrinted>2009-02-19T14:22:00Z</cp:lastPrinted>
  <dcterms:created xsi:type="dcterms:W3CDTF">2023-10-12T08:10:00Z</dcterms:created>
  <dcterms:modified xsi:type="dcterms:W3CDTF">2023-10-12T08:10:00Z</dcterms:modified>
</cp:coreProperties>
</file>